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2F02D" w14:textId="6BC61230" w:rsidR="00351836" w:rsidRPr="001C0057" w:rsidRDefault="006A5E23" w:rsidP="001C0057">
      <w:pPr>
        <w:jc w:val="center"/>
        <w:rPr>
          <w:b/>
          <w:bCs/>
          <w:i/>
          <w:iCs/>
        </w:rPr>
      </w:pPr>
      <w:r w:rsidRPr="001C0057">
        <w:rPr>
          <w:b/>
          <w:bCs/>
          <w:i/>
          <w:iCs/>
        </w:rPr>
        <w:t>Unit 9</w:t>
      </w:r>
    </w:p>
    <w:p w14:paraId="28B4B426" w14:textId="21C1B7DC" w:rsidR="006A5E23" w:rsidRDefault="006A5E23" w:rsidP="001C0057">
      <w:pPr>
        <w:jc w:val="center"/>
      </w:pPr>
      <w:r w:rsidRPr="001C0057">
        <w:rPr>
          <w:b/>
          <w:bCs/>
        </w:rPr>
        <w:t xml:space="preserve">Simple Future        </w:t>
      </w:r>
      <w:proofErr w:type="spellStart"/>
      <w:r w:rsidRPr="001C0057">
        <w:rPr>
          <w:b/>
          <w:bCs/>
        </w:rPr>
        <w:t>Future</w:t>
      </w:r>
      <w:proofErr w:type="spellEnd"/>
      <w:r w:rsidRPr="001C0057">
        <w:rPr>
          <w:b/>
          <w:bCs/>
        </w:rPr>
        <w:t xml:space="preserve"> Perfect</w:t>
      </w:r>
    </w:p>
    <w:p w14:paraId="1FB742CC" w14:textId="1E750CFA" w:rsidR="006A5E23" w:rsidRDefault="006A5E23">
      <w:r>
        <w:t xml:space="preserve">We use simple future to talk about something you predict will happen in the future. We use “will “or “going to “to </w:t>
      </w:r>
      <w:proofErr w:type="gramStart"/>
      <w:r>
        <w:t>predict .</w:t>
      </w:r>
      <w:proofErr w:type="gramEnd"/>
    </w:p>
    <w:p w14:paraId="0B7F9DFA" w14:textId="6344DEB2" w:rsidR="006A5E23" w:rsidRPr="001C0057" w:rsidRDefault="006A5E23">
      <w:pPr>
        <w:rPr>
          <w:b/>
          <w:bCs/>
        </w:rPr>
      </w:pPr>
      <w:r w:rsidRPr="001C0057">
        <w:rPr>
          <w:b/>
          <w:bCs/>
        </w:rPr>
        <w:t>The key words of the simple future</w:t>
      </w:r>
    </w:p>
    <w:p w14:paraId="64203AF6" w14:textId="5DE11102" w:rsidR="006A5E23" w:rsidRDefault="006A5E23">
      <w:proofErr w:type="gramStart"/>
      <w:r>
        <w:t>Tomorrow ,</w:t>
      </w:r>
      <w:proofErr w:type="gramEnd"/>
      <w:r>
        <w:t xml:space="preserve">  next …., tonight , this evening , in the future ,in 2025 ,when I grow up ……</w:t>
      </w:r>
    </w:p>
    <w:p w14:paraId="1E565AFC" w14:textId="71ED468B" w:rsidR="006A5E23" w:rsidRDefault="006A5E23"/>
    <w:p w14:paraId="36B829E6" w14:textId="2B83A19E" w:rsidR="006A5E23" w:rsidRPr="001C0057" w:rsidRDefault="006A5E23">
      <w:pPr>
        <w:rPr>
          <w:b/>
          <w:bCs/>
        </w:rPr>
      </w:pPr>
      <w:proofErr w:type="gramStart"/>
      <w:r w:rsidRPr="001C0057">
        <w:rPr>
          <w:b/>
          <w:bCs/>
        </w:rPr>
        <w:t>Examples :</w:t>
      </w:r>
      <w:proofErr w:type="gramEnd"/>
    </w:p>
    <w:p w14:paraId="73DBF2C7" w14:textId="24BFCD4C" w:rsidR="006A5E23" w:rsidRDefault="006A5E23">
      <w:r>
        <w:t>I</w:t>
      </w:r>
      <w:r w:rsidRPr="001C0057">
        <w:rPr>
          <w:b/>
          <w:bCs/>
          <w:i/>
          <w:iCs/>
        </w:rPr>
        <w:t xml:space="preserve"> will</w:t>
      </w:r>
      <w:r>
        <w:t xml:space="preserve"> do my homework before dinner.</w:t>
      </w:r>
    </w:p>
    <w:p w14:paraId="6D339AB9" w14:textId="40C2C48A" w:rsidR="006A5E23" w:rsidRDefault="006A5E23">
      <w:r>
        <w:t xml:space="preserve">I </w:t>
      </w:r>
      <w:r w:rsidRPr="001C0057">
        <w:rPr>
          <w:b/>
          <w:bCs/>
          <w:i/>
          <w:iCs/>
        </w:rPr>
        <w:t>am going to</w:t>
      </w:r>
      <w:r>
        <w:t xml:space="preserve"> do my homework before dinner.</w:t>
      </w:r>
    </w:p>
    <w:p w14:paraId="0AFAB23C" w14:textId="2C811B9F" w:rsidR="006A5E23" w:rsidRDefault="006A5E23">
      <w:r>
        <w:t xml:space="preserve">The cold front </w:t>
      </w:r>
      <w:r w:rsidRPr="001C0057">
        <w:rPr>
          <w:b/>
          <w:bCs/>
          <w:i/>
          <w:iCs/>
        </w:rPr>
        <w:t>will</w:t>
      </w:r>
      <w:r>
        <w:t xml:space="preserve"> arrive tomorrow.</w:t>
      </w:r>
    </w:p>
    <w:p w14:paraId="700D66F2" w14:textId="4D334561" w:rsidR="001C0057" w:rsidRDefault="001C0057"/>
    <w:p w14:paraId="42F970A1" w14:textId="7946AD14" w:rsidR="001C0057" w:rsidRDefault="001C0057">
      <w:r>
        <w:t>The usage</w:t>
      </w:r>
    </w:p>
    <w:p w14:paraId="276AE236" w14:textId="4BB7E142" w:rsidR="001C0057" w:rsidRDefault="001C0057">
      <w:proofErr w:type="gramStart"/>
      <w:r>
        <w:t>Will  +</w:t>
      </w:r>
      <w:proofErr w:type="gramEnd"/>
      <w:r>
        <w:t xml:space="preserve"> v.inf</w:t>
      </w:r>
    </w:p>
    <w:p w14:paraId="68498561" w14:textId="6431543B" w:rsidR="001C0057" w:rsidRDefault="001C0057">
      <w:r>
        <w:t xml:space="preserve">v.to be + going </w:t>
      </w:r>
      <w:proofErr w:type="gramStart"/>
      <w:r>
        <w:t>to  +</w:t>
      </w:r>
      <w:proofErr w:type="gramEnd"/>
      <w:r>
        <w:t>v. inf</w:t>
      </w:r>
    </w:p>
    <w:p w14:paraId="53794CE9" w14:textId="35169B0D" w:rsidR="001C0057" w:rsidRDefault="001C0057">
      <w:pPr>
        <w:rPr>
          <w:b/>
          <w:bCs/>
        </w:rPr>
      </w:pPr>
      <w:r w:rsidRPr="001C0057">
        <w:rPr>
          <w:b/>
          <w:bCs/>
        </w:rPr>
        <w:t>practice</w:t>
      </w:r>
    </w:p>
    <w:p w14:paraId="3F471AE3" w14:textId="2166F8F5" w:rsidR="001C0057" w:rsidRDefault="001C0057">
      <w:pPr>
        <w:rPr>
          <w:b/>
          <w:bCs/>
        </w:rPr>
      </w:pPr>
      <w:r>
        <w:rPr>
          <w:b/>
          <w:bCs/>
        </w:rPr>
        <w:t>correct the verb</w:t>
      </w:r>
    </w:p>
    <w:p w14:paraId="06699045" w14:textId="0827B4F7" w:rsidR="001C0057" w:rsidRDefault="001C0057">
      <w:r>
        <w:t xml:space="preserve">-Next </w:t>
      </w:r>
      <w:proofErr w:type="gramStart"/>
      <w:r>
        <w:t>Sunday ,</w:t>
      </w:r>
      <w:proofErr w:type="gramEnd"/>
      <w:r>
        <w:t xml:space="preserve"> I (go) to the lake if the weather is nice enough .</w:t>
      </w:r>
    </w:p>
    <w:p w14:paraId="083C7D71" w14:textId="7057A945" w:rsidR="001C0057" w:rsidRDefault="001C0057" w:rsidP="001C0057">
      <w:r>
        <w:t>……………………………………………………………………………………………….</w:t>
      </w:r>
    </w:p>
    <w:p w14:paraId="6E05AB8F" w14:textId="7C6C7B70" w:rsidR="001C0057" w:rsidRDefault="001C0057" w:rsidP="001C0057">
      <w:r>
        <w:t xml:space="preserve">- I </w:t>
      </w:r>
      <w:proofErr w:type="gramStart"/>
      <w:r>
        <w:t>( finish</w:t>
      </w:r>
      <w:proofErr w:type="gramEnd"/>
      <w:r>
        <w:t>) my art project before dinner .</w:t>
      </w:r>
    </w:p>
    <w:p w14:paraId="68C86767" w14:textId="1C1BE8FF" w:rsidR="001C0057" w:rsidRDefault="001C0057" w:rsidP="001C0057">
      <w:r>
        <w:t>……………………………………………………………………………………………….</w:t>
      </w:r>
    </w:p>
    <w:p w14:paraId="75C63C99" w14:textId="0B1D4418" w:rsidR="001C0057" w:rsidRDefault="001C0057" w:rsidP="00792430">
      <w:pPr>
        <w:tabs>
          <w:tab w:val="left" w:pos="3356"/>
        </w:tabs>
        <w:rPr>
          <w:b/>
          <w:bCs/>
        </w:rPr>
      </w:pPr>
      <w:r w:rsidRPr="00792430">
        <w:rPr>
          <w:b/>
          <w:bCs/>
        </w:rPr>
        <w:t xml:space="preserve">Do </w:t>
      </w:r>
      <w:proofErr w:type="spellStart"/>
      <w:r w:rsidRPr="00792430">
        <w:rPr>
          <w:b/>
          <w:bCs/>
        </w:rPr>
        <w:t>the</w:t>
      </w:r>
      <w:proofErr w:type="spellEnd"/>
      <w:r w:rsidRPr="00792430">
        <w:rPr>
          <w:b/>
          <w:bCs/>
        </w:rPr>
        <w:t xml:space="preserve"> </w:t>
      </w:r>
      <w:proofErr w:type="spellStart"/>
      <w:r w:rsidRPr="00792430">
        <w:rPr>
          <w:b/>
          <w:bCs/>
        </w:rPr>
        <w:t>shown</w:t>
      </w:r>
      <w:proofErr w:type="spellEnd"/>
      <w:r w:rsidRPr="00792430">
        <w:rPr>
          <w:b/>
          <w:bCs/>
        </w:rPr>
        <w:t xml:space="preserve"> bet</w:t>
      </w:r>
      <w:r w:rsidR="00792430" w:rsidRPr="00792430">
        <w:rPr>
          <w:b/>
          <w:bCs/>
        </w:rPr>
        <w:t>ween brackets</w:t>
      </w:r>
      <w:r w:rsidR="00792430">
        <w:rPr>
          <w:b/>
          <w:bCs/>
        </w:rPr>
        <w:t>:</w:t>
      </w:r>
    </w:p>
    <w:p w14:paraId="7CC9F33A" w14:textId="05B5FF98" w:rsidR="00792430" w:rsidRDefault="00792430" w:rsidP="00792430">
      <w:pPr>
        <w:tabs>
          <w:tab w:val="left" w:pos="3356"/>
        </w:tabs>
      </w:pPr>
      <w:r>
        <w:rPr>
          <w:b/>
          <w:bCs/>
        </w:rPr>
        <w:t>-</w:t>
      </w:r>
      <w:r>
        <w:t xml:space="preserve">My mum </w:t>
      </w:r>
      <w:proofErr w:type="spellStart"/>
      <w:r>
        <w:t>mahes</w:t>
      </w:r>
      <w:proofErr w:type="spellEnd"/>
      <w:r>
        <w:t xml:space="preserve"> a cake every </w:t>
      </w:r>
      <w:proofErr w:type="gramStart"/>
      <w:r>
        <w:t>Friday .</w:t>
      </w:r>
      <w:proofErr w:type="gramEnd"/>
      <w:r>
        <w:t xml:space="preserve">        </w:t>
      </w:r>
      <w:proofErr w:type="gramStart"/>
      <w:r>
        <w:t>( use</w:t>
      </w:r>
      <w:proofErr w:type="gramEnd"/>
      <w:r>
        <w:t xml:space="preserve"> “next” )</w:t>
      </w:r>
    </w:p>
    <w:p w14:paraId="321B0B90" w14:textId="11B1D3AB" w:rsidR="00792430" w:rsidRDefault="00792430" w:rsidP="00792430">
      <w:pPr>
        <w:tabs>
          <w:tab w:val="left" w:pos="3356"/>
        </w:tabs>
      </w:pPr>
      <w:r>
        <w:t>…………………………………………………………..</w:t>
      </w:r>
    </w:p>
    <w:p w14:paraId="6E12133F" w14:textId="089A60CC" w:rsidR="00792430" w:rsidRDefault="00792430" w:rsidP="00792430">
      <w:pPr>
        <w:tabs>
          <w:tab w:val="left" w:pos="3356"/>
        </w:tabs>
      </w:pPr>
      <w:r>
        <w:t xml:space="preserve">-I </w:t>
      </w:r>
      <w:proofErr w:type="gramStart"/>
      <w:r>
        <w:t>travel</w:t>
      </w:r>
      <w:proofErr w:type="gramEnd"/>
      <w:r>
        <w:t xml:space="preserve"> to Aswan.                                          (going </w:t>
      </w:r>
      <w:proofErr w:type="gramStart"/>
      <w:r>
        <w:t>to )</w:t>
      </w:r>
      <w:proofErr w:type="gramEnd"/>
    </w:p>
    <w:p w14:paraId="25802583" w14:textId="6D9B4EEF" w:rsidR="00792430" w:rsidRDefault="00792430" w:rsidP="00792430">
      <w:pPr>
        <w:tabs>
          <w:tab w:val="left" w:pos="3356"/>
        </w:tabs>
      </w:pPr>
      <w:r>
        <w:t>…………………………………………………………..</w:t>
      </w:r>
    </w:p>
    <w:p w14:paraId="7A302380" w14:textId="23CEEF4C" w:rsidR="00792430" w:rsidRDefault="00792430" w:rsidP="00792430">
      <w:pPr>
        <w:tabs>
          <w:tab w:val="left" w:pos="3356"/>
        </w:tabs>
      </w:pPr>
    </w:p>
    <w:p w14:paraId="53B6C77C" w14:textId="374E8B29" w:rsidR="00792430" w:rsidRDefault="00792430" w:rsidP="00792430">
      <w:pPr>
        <w:tabs>
          <w:tab w:val="left" w:pos="3356"/>
        </w:tabs>
      </w:pPr>
    </w:p>
    <w:p w14:paraId="5B3D62AF" w14:textId="5CFFB5A7" w:rsidR="006112BB" w:rsidRDefault="006112BB" w:rsidP="00792430">
      <w:pPr>
        <w:tabs>
          <w:tab w:val="left" w:pos="3356"/>
        </w:tabs>
      </w:pPr>
    </w:p>
    <w:p w14:paraId="37CEE4FA" w14:textId="0BB1BD95" w:rsidR="006112BB" w:rsidRPr="00E31101" w:rsidRDefault="006112BB" w:rsidP="006112BB">
      <w:pPr>
        <w:tabs>
          <w:tab w:val="left" w:pos="3356"/>
        </w:tabs>
        <w:jc w:val="center"/>
      </w:pPr>
      <w:r w:rsidRPr="00E31101">
        <w:lastRenderedPageBreak/>
        <w:t>Future Perfect</w:t>
      </w:r>
    </w:p>
    <w:p w14:paraId="3CC2ABCF" w14:textId="191EFF46" w:rsidR="006112BB" w:rsidRDefault="006112BB" w:rsidP="006112BB">
      <w:pPr>
        <w:tabs>
          <w:tab w:val="left" w:pos="3356"/>
        </w:tabs>
        <w:jc w:val="center"/>
      </w:pPr>
      <w:r>
        <w:t xml:space="preserve">We use future perfect to talk about an action that will be completed and finished at a time in </w:t>
      </w:r>
      <w:proofErr w:type="gramStart"/>
      <w:r>
        <w:t>future .</w:t>
      </w:r>
      <w:proofErr w:type="gramEnd"/>
      <w:r>
        <w:t xml:space="preserve"> we use “will </w:t>
      </w:r>
      <w:proofErr w:type="gramStart"/>
      <w:r>
        <w:t>“ plus</w:t>
      </w:r>
      <w:proofErr w:type="gramEnd"/>
      <w:r>
        <w:t xml:space="preserve"> the auxiliary “ have “</w:t>
      </w:r>
    </w:p>
    <w:p w14:paraId="1D5DF16E" w14:textId="74BD1FE8" w:rsidR="006112BB" w:rsidRDefault="006112BB" w:rsidP="006112BB">
      <w:pPr>
        <w:tabs>
          <w:tab w:val="left" w:pos="3356"/>
        </w:tabs>
      </w:pPr>
      <w:r w:rsidRPr="006112BB">
        <w:rPr>
          <w:b/>
          <w:bCs/>
        </w:rPr>
        <w:t>Future Perfect</w:t>
      </w:r>
    </w:p>
    <w:p w14:paraId="167DF6B4" w14:textId="0B01035B" w:rsidR="00E31101" w:rsidRDefault="00E31101" w:rsidP="006112BB">
      <w:pPr>
        <w:tabs>
          <w:tab w:val="left" w:pos="3356"/>
        </w:tabs>
      </w:pPr>
      <w:r>
        <w:t xml:space="preserve">The key </w:t>
      </w:r>
      <w:proofErr w:type="gramStart"/>
      <w:r>
        <w:t>word :</w:t>
      </w:r>
      <w:proofErr w:type="gramEnd"/>
      <w:r>
        <w:t xml:space="preserve"> by this time next year , by Saturday ,by the end of the year ,……</w:t>
      </w:r>
    </w:p>
    <w:p w14:paraId="40EA5E2D" w14:textId="323408E4" w:rsidR="00E31101" w:rsidRDefault="00E31101" w:rsidP="008034D5">
      <w:pPr>
        <w:tabs>
          <w:tab w:val="left" w:pos="6361"/>
        </w:tabs>
        <w:rPr>
          <w:b/>
          <w:bCs/>
        </w:rPr>
      </w:pPr>
      <w:r w:rsidRPr="00E31101">
        <w:rPr>
          <w:b/>
          <w:bCs/>
        </w:rPr>
        <w:t>The usage</w:t>
      </w:r>
      <w:r>
        <w:rPr>
          <w:b/>
          <w:bCs/>
        </w:rPr>
        <w:t>:</w:t>
      </w:r>
      <w:r w:rsidRPr="00E31101">
        <w:rPr>
          <w:b/>
          <w:bCs/>
        </w:rPr>
        <w:t xml:space="preserve"> </w:t>
      </w:r>
      <w:r w:rsidR="008034D5">
        <w:rPr>
          <w:b/>
          <w:bCs/>
        </w:rPr>
        <w:tab/>
      </w:r>
    </w:p>
    <w:p w14:paraId="449EEAFF" w14:textId="1E13D7F0" w:rsidR="00E31101" w:rsidRDefault="00E31101" w:rsidP="006112BB">
      <w:pPr>
        <w:tabs>
          <w:tab w:val="left" w:pos="3356"/>
        </w:tabs>
        <w:rPr>
          <w:b/>
          <w:bCs/>
        </w:rPr>
      </w:pPr>
      <w:r>
        <w:rPr>
          <w:b/>
          <w:bCs/>
        </w:rPr>
        <w:t xml:space="preserve">          Will</w:t>
      </w:r>
      <w:r w:rsidR="008034D5">
        <w:rPr>
          <w:b/>
          <w:bCs/>
        </w:rPr>
        <w:t xml:space="preserve">    </w:t>
      </w:r>
      <w:r>
        <w:rPr>
          <w:b/>
          <w:bCs/>
        </w:rPr>
        <w:t xml:space="preserve"> +</w:t>
      </w:r>
      <w:r w:rsidR="008034D5">
        <w:rPr>
          <w:b/>
          <w:bCs/>
        </w:rPr>
        <w:t xml:space="preserve">   </w:t>
      </w:r>
      <w:r>
        <w:rPr>
          <w:b/>
          <w:bCs/>
        </w:rPr>
        <w:t xml:space="preserve"> have</w:t>
      </w:r>
      <w:r w:rsidR="008034D5">
        <w:rPr>
          <w:b/>
          <w:bCs/>
        </w:rPr>
        <w:t xml:space="preserve">  </w:t>
      </w:r>
      <w:r>
        <w:rPr>
          <w:b/>
          <w:bCs/>
        </w:rPr>
        <w:t xml:space="preserve"> +</w:t>
      </w:r>
      <w:r w:rsidR="008034D5">
        <w:rPr>
          <w:b/>
          <w:bCs/>
        </w:rPr>
        <w:t xml:space="preserve">    </w:t>
      </w:r>
      <w:r>
        <w:rPr>
          <w:b/>
          <w:bCs/>
        </w:rPr>
        <w:t>pp</w:t>
      </w:r>
    </w:p>
    <w:p w14:paraId="08ECC38F" w14:textId="789BA2A2" w:rsidR="008034D5" w:rsidRDefault="008034D5" w:rsidP="006112BB">
      <w:pPr>
        <w:tabs>
          <w:tab w:val="left" w:pos="3356"/>
        </w:tabs>
        <w:rPr>
          <w:b/>
          <w:bCs/>
        </w:rPr>
      </w:pPr>
      <w:r>
        <w:rPr>
          <w:b/>
          <w:bCs/>
        </w:rPr>
        <w:t xml:space="preserve">         Will not   +   have   +   pp</w:t>
      </w:r>
    </w:p>
    <w:p w14:paraId="17697030" w14:textId="57A00D88" w:rsidR="008034D5" w:rsidRPr="00E31101" w:rsidRDefault="008034D5" w:rsidP="006112BB">
      <w:pPr>
        <w:tabs>
          <w:tab w:val="left" w:pos="3356"/>
        </w:tabs>
        <w:rPr>
          <w:b/>
          <w:bCs/>
        </w:rPr>
      </w:pPr>
    </w:p>
    <w:p w14:paraId="5F999145" w14:textId="6C4CAF76" w:rsidR="001C0057" w:rsidRDefault="00E31101">
      <w:r>
        <w:t xml:space="preserve">I </w:t>
      </w:r>
      <w:r w:rsidRPr="00E31101">
        <w:rPr>
          <w:b/>
          <w:bCs/>
        </w:rPr>
        <w:t>will have done</w:t>
      </w:r>
      <w:r>
        <w:t xml:space="preserve"> my homework by </w:t>
      </w:r>
      <w:proofErr w:type="gramStart"/>
      <w:r>
        <w:t>dinnertime .</w:t>
      </w:r>
      <w:proofErr w:type="gramEnd"/>
    </w:p>
    <w:p w14:paraId="54F424EC" w14:textId="7F016CF0" w:rsidR="00E31101" w:rsidRDefault="00E31101">
      <w:r>
        <w:t xml:space="preserve">The cold front </w:t>
      </w:r>
      <w:r w:rsidRPr="00E31101">
        <w:rPr>
          <w:b/>
          <w:bCs/>
        </w:rPr>
        <w:t>will have arrived</w:t>
      </w:r>
      <w:r>
        <w:t xml:space="preserve"> by the time I get home from school tomorrow.</w:t>
      </w:r>
    </w:p>
    <w:p w14:paraId="09430CBF" w14:textId="4E6F1B31" w:rsidR="00E31101" w:rsidRDefault="008034D5">
      <w:r>
        <w:t xml:space="preserve">The weather </w:t>
      </w:r>
      <w:r w:rsidRPr="008034D5">
        <w:rPr>
          <w:b/>
          <w:bCs/>
        </w:rPr>
        <w:t>will have cleared</w:t>
      </w:r>
      <w:r>
        <w:t xml:space="preserve"> up by Saturday.</w:t>
      </w:r>
    </w:p>
    <w:p w14:paraId="17730C2E" w14:textId="7F2798CF" w:rsidR="008034D5" w:rsidRDefault="008034D5" w:rsidP="008034D5">
      <w:r>
        <w:t xml:space="preserve">I </w:t>
      </w:r>
      <w:r w:rsidRPr="008034D5">
        <w:rPr>
          <w:b/>
          <w:bCs/>
        </w:rPr>
        <w:t>will have repaired</w:t>
      </w:r>
      <w:r>
        <w:t xml:space="preserve"> her bike before the bike-a- thon starts next </w:t>
      </w:r>
      <w:proofErr w:type="gramStart"/>
      <w:r>
        <w:t>week  .</w:t>
      </w:r>
      <w:proofErr w:type="gramEnd"/>
      <w:r>
        <w:t xml:space="preserve">  </w:t>
      </w:r>
    </w:p>
    <w:p w14:paraId="2D1E3FA7" w14:textId="77777777" w:rsidR="008034D5" w:rsidRDefault="008034D5" w:rsidP="008034D5"/>
    <w:p w14:paraId="73695070" w14:textId="7C7CA648" w:rsidR="008034D5" w:rsidRDefault="008034D5" w:rsidP="008034D5">
      <w:pPr>
        <w:rPr>
          <w:b/>
          <w:bCs/>
        </w:rPr>
      </w:pPr>
      <w:r w:rsidRPr="008034D5">
        <w:rPr>
          <w:b/>
          <w:bCs/>
        </w:rPr>
        <w:t>Correct the verbs</w:t>
      </w:r>
    </w:p>
    <w:p w14:paraId="55041656" w14:textId="34378AFD" w:rsidR="008034D5" w:rsidRDefault="008034D5" w:rsidP="008034D5">
      <w:r>
        <w:t>-By the time she gets there, the office ………</w:t>
      </w:r>
      <w:proofErr w:type="gramStart"/>
      <w:r>
        <w:t>…( close</w:t>
      </w:r>
      <w:proofErr w:type="gramEnd"/>
      <w:r>
        <w:t xml:space="preserve"> )</w:t>
      </w:r>
    </w:p>
    <w:p w14:paraId="7636B991" w14:textId="5D3C392D" w:rsidR="00600EB1" w:rsidRDefault="008034D5" w:rsidP="00600EB1">
      <w:r>
        <w:t>-</w:t>
      </w:r>
      <w:r w:rsidR="00600EB1">
        <w:t>They …………</w:t>
      </w:r>
      <w:proofErr w:type="gramStart"/>
      <w:r w:rsidR="00600EB1">
        <w:t>…( go</w:t>
      </w:r>
      <w:proofErr w:type="gramEnd"/>
      <w:r w:rsidR="00600EB1">
        <w:t xml:space="preserve"> ) to Spain three times by the end of the year .</w:t>
      </w:r>
    </w:p>
    <w:p w14:paraId="6A6A58CC" w14:textId="3F23B8C8" w:rsidR="00600EB1" w:rsidRDefault="00600EB1" w:rsidP="00600EB1">
      <w:r>
        <w:t xml:space="preserve">- By the end of this </w:t>
      </w:r>
      <w:proofErr w:type="gramStart"/>
      <w:r>
        <w:t>year ,</w:t>
      </w:r>
      <w:proofErr w:type="gramEnd"/>
      <w:r>
        <w:t xml:space="preserve"> he ………(be) to the UK six times .</w:t>
      </w:r>
    </w:p>
    <w:p w14:paraId="5874A5B3" w14:textId="19E9C81B" w:rsidR="00600EB1" w:rsidRDefault="00600EB1" w:rsidP="00600EB1">
      <w:r>
        <w:t xml:space="preserve">-By the time you get </w:t>
      </w:r>
      <w:proofErr w:type="gramStart"/>
      <w:r>
        <w:t>back ,</w:t>
      </w:r>
      <w:proofErr w:type="gramEnd"/>
      <w:r>
        <w:t xml:space="preserve"> I ……..(clean) up the living room and I will ( finish ) washing the dishes.</w:t>
      </w:r>
    </w:p>
    <w:p w14:paraId="38AE6184" w14:textId="4AACEAEB" w:rsidR="00600EB1" w:rsidRDefault="00600EB1" w:rsidP="00600EB1"/>
    <w:p w14:paraId="1F4B6212" w14:textId="226F2D88" w:rsidR="00863875" w:rsidRDefault="00863875" w:rsidP="00600EB1">
      <w:proofErr w:type="spellStart"/>
      <w:r>
        <w:t>Hw</w:t>
      </w:r>
      <w:proofErr w:type="spellEnd"/>
      <w:r>
        <w:t xml:space="preserve"> </w:t>
      </w:r>
    </w:p>
    <w:p w14:paraId="1E3282B7" w14:textId="21115A6A" w:rsidR="00863875" w:rsidRPr="008034D5" w:rsidRDefault="00863875" w:rsidP="00600EB1">
      <w:r>
        <w:t xml:space="preserve">Answer the questions page </w:t>
      </w:r>
      <w:proofErr w:type="gramStart"/>
      <w:r>
        <w:t>79  in</w:t>
      </w:r>
      <w:proofErr w:type="gramEnd"/>
      <w:r>
        <w:t xml:space="preserve"> the Student s book</w:t>
      </w:r>
    </w:p>
    <w:p w14:paraId="78BF902D" w14:textId="77777777" w:rsidR="008034D5" w:rsidRPr="006112BB" w:rsidRDefault="008034D5" w:rsidP="008034D5">
      <w:bookmarkStart w:id="0" w:name="_GoBack"/>
      <w:bookmarkEnd w:id="0"/>
    </w:p>
    <w:sectPr w:rsidR="008034D5" w:rsidRPr="006112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71487"/>
    <w:multiLevelType w:val="hybridMultilevel"/>
    <w:tmpl w:val="8036FE06"/>
    <w:lvl w:ilvl="0" w:tplc="C0C4D7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B6"/>
    <w:rsid w:val="001C0057"/>
    <w:rsid w:val="003459B6"/>
    <w:rsid w:val="00351836"/>
    <w:rsid w:val="00600EB1"/>
    <w:rsid w:val="006112BB"/>
    <w:rsid w:val="006A5E23"/>
    <w:rsid w:val="00792430"/>
    <w:rsid w:val="008034D5"/>
    <w:rsid w:val="00863875"/>
    <w:rsid w:val="00E3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6540"/>
  <w15:chartTrackingRefBased/>
  <w15:docId w15:val="{54288E8C-C0AB-4B53-A0F2-33912FD2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 soliman</dc:creator>
  <cp:keywords/>
  <dc:description/>
  <cp:lastModifiedBy>magdi soliman</cp:lastModifiedBy>
  <cp:revision>3</cp:revision>
  <dcterms:created xsi:type="dcterms:W3CDTF">2020-03-25T18:16:00Z</dcterms:created>
  <dcterms:modified xsi:type="dcterms:W3CDTF">2020-03-25T19:18:00Z</dcterms:modified>
</cp:coreProperties>
</file>